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0A" w:rsidRPr="00CA7682" w:rsidRDefault="00AD720A" w:rsidP="00CA7682">
      <w:pPr>
        <w:jc w:val="center"/>
        <w:rPr>
          <w:sz w:val="44"/>
        </w:rPr>
      </w:pPr>
      <w:r w:rsidRPr="00CA7682">
        <w:br/>
      </w:r>
      <w:r w:rsidRPr="00CA7682">
        <w:rPr>
          <w:b/>
          <w:bCs/>
          <w:sz w:val="44"/>
        </w:rPr>
        <w:t> T.C.</w:t>
      </w:r>
      <w:r w:rsidRPr="00CA7682">
        <w:rPr>
          <w:b/>
          <w:bCs/>
          <w:sz w:val="44"/>
        </w:rPr>
        <w:br/>
        <w:t>KA</w:t>
      </w:r>
      <w:r>
        <w:rPr>
          <w:b/>
          <w:bCs/>
          <w:sz w:val="44"/>
        </w:rPr>
        <w:t>RAPINAR KAYMAKAMLIĞI</w:t>
      </w:r>
      <w:r w:rsidRPr="00CA7682">
        <w:rPr>
          <w:b/>
          <w:bCs/>
          <w:sz w:val="44"/>
        </w:rPr>
        <w:br/>
        <w:t>Kara</w:t>
      </w:r>
      <w:r>
        <w:rPr>
          <w:b/>
          <w:bCs/>
          <w:sz w:val="44"/>
        </w:rPr>
        <w:t>pınar A</w:t>
      </w:r>
      <w:r w:rsidRPr="00CA7682">
        <w:rPr>
          <w:b/>
          <w:bCs/>
          <w:sz w:val="44"/>
        </w:rPr>
        <w:t>na</w:t>
      </w:r>
      <w:r>
        <w:rPr>
          <w:b/>
          <w:bCs/>
          <w:sz w:val="44"/>
        </w:rPr>
        <w:t>dolu</w:t>
      </w:r>
      <w:r w:rsidRPr="00CA7682">
        <w:rPr>
          <w:b/>
          <w:bCs/>
          <w:sz w:val="44"/>
        </w:rPr>
        <w:t xml:space="preserve"> İmam-Hatip Lisesi Müdürlüğü</w:t>
      </w:r>
    </w:p>
    <w:p w:rsidR="00AD720A" w:rsidRPr="00CA7682" w:rsidRDefault="00AD720A" w:rsidP="00CA7682">
      <w:pPr>
        <w:jc w:val="center"/>
        <w:rPr>
          <w:sz w:val="44"/>
        </w:rPr>
      </w:pPr>
    </w:p>
    <w:p w:rsidR="00AD720A" w:rsidRDefault="00AD720A" w:rsidP="00CA7682">
      <w:pPr>
        <w:jc w:val="center"/>
        <w:rPr>
          <w:sz w:val="44"/>
        </w:rPr>
      </w:pPr>
      <w:bookmarkStart w:id="0" w:name="_GoBack"/>
      <w:bookmarkEnd w:id="0"/>
    </w:p>
    <w:p w:rsidR="00AD720A" w:rsidRDefault="00AD720A" w:rsidP="00CA7682">
      <w:pPr>
        <w:jc w:val="center"/>
        <w:rPr>
          <w:sz w:val="44"/>
        </w:rPr>
      </w:pPr>
    </w:p>
    <w:p w:rsidR="00AD720A" w:rsidRPr="00CA7682" w:rsidRDefault="00AD720A" w:rsidP="00CA7682">
      <w:pPr>
        <w:jc w:val="center"/>
        <w:rPr>
          <w:sz w:val="44"/>
        </w:rPr>
      </w:pPr>
    </w:p>
    <w:p w:rsidR="00AD720A" w:rsidRPr="00CA7682" w:rsidRDefault="00AD720A" w:rsidP="00CA7682">
      <w:pPr>
        <w:jc w:val="center"/>
        <w:rPr>
          <w:sz w:val="44"/>
        </w:rPr>
      </w:pPr>
      <w:r w:rsidRPr="00CA7682">
        <w:rPr>
          <w:sz w:val="44"/>
        </w:rPr>
        <w:t>BRİFİNG  DOSYASI  </w:t>
      </w:r>
      <w:r w:rsidRPr="00CA7682">
        <w:rPr>
          <w:sz w:val="44"/>
        </w:rPr>
        <w:br/>
        <w:t>20</w:t>
      </w:r>
      <w:r>
        <w:rPr>
          <w:sz w:val="44"/>
        </w:rPr>
        <w:t>1</w:t>
      </w:r>
      <w:r w:rsidR="00E5137E">
        <w:rPr>
          <w:sz w:val="44"/>
        </w:rPr>
        <w:t>8</w:t>
      </w:r>
      <w:r w:rsidRPr="00CA7682">
        <w:rPr>
          <w:sz w:val="44"/>
        </w:rPr>
        <w:t>-20</w:t>
      </w:r>
      <w:r>
        <w:rPr>
          <w:sz w:val="44"/>
        </w:rPr>
        <w:t>1</w:t>
      </w:r>
      <w:r w:rsidR="00E5137E">
        <w:rPr>
          <w:sz w:val="44"/>
        </w:rPr>
        <w:t>9</w:t>
      </w:r>
    </w:p>
    <w:p w:rsidR="00AD720A" w:rsidRDefault="00AD720A" w:rsidP="00CA7682">
      <w:pPr>
        <w:jc w:val="center"/>
        <w:rPr>
          <w:sz w:val="44"/>
        </w:rPr>
      </w:pPr>
    </w:p>
    <w:p w:rsidR="00AD720A" w:rsidRPr="00CA7682" w:rsidRDefault="00AD720A" w:rsidP="00CA7682">
      <w:pPr>
        <w:jc w:val="center"/>
      </w:pPr>
      <w:r w:rsidRPr="00CA7682">
        <w:rPr>
          <w:sz w:val="44"/>
        </w:rPr>
        <w:br/>
      </w:r>
      <w:r>
        <w:rPr>
          <w:sz w:val="44"/>
        </w:rPr>
        <w:t>*</w:t>
      </w:r>
      <w:r w:rsidRPr="00CA7682">
        <w:rPr>
          <w:sz w:val="44"/>
        </w:rPr>
        <w:t> Tanıtım</w:t>
      </w:r>
      <w:r w:rsidRPr="00CA7682">
        <w:rPr>
          <w:sz w:val="44"/>
        </w:rPr>
        <w:br/>
      </w:r>
      <w:r>
        <w:rPr>
          <w:sz w:val="44"/>
        </w:rPr>
        <w:t>*</w:t>
      </w:r>
      <w:r w:rsidRPr="00CA7682">
        <w:rPr>
          <w:sz w:val="44"/>
        </w:rPr>
        <w:t> Yapılan Faaliyetler</w:t>
      </w:r>
      <w:r w:rsidRPr="00CA7682">
        <w:rPr>
          <w:sz w:val="44"/>
        </w:rPr>
        <w:br/>
      </w:r>
      <w:r>
        <w:rPr>
          <w:sz w:val="44"/>
        </w:rPr>
        <w:t>*</w:t>
      </w:r>
      <w:r w:rsidRPr="00CA7682">
        <w:rPr>
          <w:sz w:val="44"/>
        </w:rPr>
        <w:t> Çözüm Önerileri</w:t>
      </w:r>
      <w:r w:rsidRPr="00CA7682">
        <w:br/>
      </w:r>
    </w:p>
    <w:p w:rsidR="00AD720A" w:rsidRDefault="00AD720A" w:rsidP="00CA7682"/>
    <w:p w:rsidR="00AD720A" w:rsidRDefault="00AD720A" w:rsidP="00CA7682"/>
    <w:p w:rsidR="00AD720A" w:rsidRDefault="00AD720A" w:rsidP="00CA7682"/>
    <w:p w:rsidR="00AD720A" w:rsidRDefault="00AD720A" w:rsidP="00CA7682"/>
    <w:p w:rsidR="00AD720A" w:rsidRDefault="00AD720A" w:rsidP="00CA7682"/>
    <w:p w:rsidR="00AD720A" w:rsidRDefault="00AD720A" w:rsidP="00CA7682"/>
    <w:p w:rsidR="00AD720A" w:rsidRDefault="00AD720A" w:rsidP="00CA7682">
      <w:r w:rsidRPr="00CA7682">
        <w:lastRenderedPageBreak/>
        <w:t>1.BÖLÜM:</w:t>
      </w:r>
      <w:r w:rsidRPr="00CA7682">
        <w:br/>
        <w:t> A- Okulun Adı: Kara</w:t>
      </w:r>
      <w:r>
        <w:t>pınar A</w:t>
      </w:r>
      <w:r w:rsidRPr="00CA7682">
        <w:t>na</w:t>
      </w:r>
      <w:r>
        <w:t>dolu</w:t>
      </w:r>
      <w:r w:rsidRPr="00CA7682">
        <w:t xml:space="preserve"> İmam-Hatip Lisesi</w:t>
      </w:r>
      <w:r w:rsidRPr="00CA7682">
        <w:br/>
        <w:t xml:space="preserve"> B- </w:t>
      </w:r>
      <w:proofErr w:type="gramStart"/>
      <w:r w:rsidRPr="00CA7682">
        <w:t xml:space="preserve">Adres         : </w:t>
      </w:r>
      <w:r>
        <w:t>İpekçi</w:t>
      </w:r>
      <w:proofErr w:type="gramEnd"/>
      <w:r w:rsidRPr="00CA7682">
        <w:t xml:space="preserve"> Mah. </w:t>
      </w:r>
      <w:r>
        <w:t>Yaşar doğu</w:t>
      </w:r>
      <w:r w:rsidRPr="00CA7682">
        <w:t xml:space="preserve"> Cad. </w:t>
      </w:r>
      <w:r>
        <w:t>No</w:t>
      </w:r>
      <w:r w:rsidRPr="00CA7682">
        <w:t>. </w:t>
      </w:r>
      <w:r w:rsidR="002F775C">
        <w:t>3/A</w:t>
      </w:r>
      <w:r w:rsidRPr="00CA7682">
        <w:br/>
        <w:t xml:space="preserve"> C- Telefon       : </w:t>
      </w:r>
      <w:r>
        <w:t>332 7</w:t>
      </w:r>
      <w:r w:rsidRPr="00CA7682">
        <w:t>551407 - </w:t>
      </w:r>
      <w:r w:rsidRPr="00CA7682">
        <w:br/>
        <w:t xml:space="preserve">       Faks          :  </w:t>
      </w:r>
      <w:r>
        <w:t xml:space="preserve">        7</w:t>
      </w:r>
      <w:r w:rsidRPr="00CA7682">
        <w:t>55</w:t>
      </w:r>
      <w:r>
        <w:t>1407</w:t>
      </w:r>
      <w:r w:rsidRPr="00CA7682">
        <w:br/>
        <w:t xml:space="preserve"> D-AMAÇLAR: a) Milli Eğitim Bakanlığınca açılan hem mesleğe hem de yüksek </w:t>
      </w:r>
      <w:proofErr w:type="spellStart"/>
      <w:r w:rsidRPr="00CA7682">
        <w:t>öğre</w:t>
      </w:r>
      <w:proofErr w:type="spellEnd"/>
      <w:r w:rsidRPr="00CA7682">
        <w:t>-</w:t>
      </w:r>
      <w:r w:rsidRPr="00CA7682">
        <w:br/>
        <w:t>                                nime hazırlayıcı programlar uygulayan İmam-Hatip Liselerinin </w:t>
      </w:r>
      <w:r w:rsidRPr="00CA7682">
        <w:br/>
        <w:t>                                amaçları, İmamlık, Hatiplik ve Kur'an Kursu Öğreticiliği gibi dini</w:t>
      </w:r>
      <w:r w:rsidRPr="00CA7682">
        <w:br/>
        <w:t>                                hizmetlerin yerine getirilmesi ile görevli en az lise seviyesinde genel</w:t>
      </w:r>
      <w:r w:rsidRPr="00CA7682">
        <w:br/>
        <w:t>                                ve Mesleki öğrenim görüş alanları yetişmektedir.</w:t>
      </w:r>
      <w:r w:rsidRPr="00CA7682">
        <w:br/>
        <w:t xml:space="preserve">                             </w:t>
      </w:r>
      <w:proofErr w:type="gramStart"/>
      <w:r w:rsidRPr="00CA7682">
        <w:t>b) İmam-Hatip Liseleri Eğitim ve Öğretim çalışmalarında Din görevlisi</w:t>
      </w:r>
      <w:r w:rsidRPr="00CA7682">
        <w:br/>
        <w:t>                                 adaylarını:</w:t>
      </w:r>
      <w:r w:rsidRPr="00CA7682">
        <w:br/>
        <w:t>                                 1- Anayasa nizamına bağlı Türk Milli Eğitiminin amaçlarını  benim-</w:t>
      </w:r>
      <w:r w:rsidRPr="00CA7682">
        <w:br/>
        <w:t xml:space="preserve">                                     </w:t>
      </w:r>
      <w:proofErr w:type="spellStart"/>
      <w:r w:rsidRPr="00CA7682">
        <w:t>semiş</w:t>
      </w:r>
      <w:proofErr w:type="spellEnd"/>
      <w:r w:rsidRPr="00CA7682">
        <w:t>, Atatürk İlke ve İnkılâplarına bağlı ve bunları uygulamaya</w:t>
      </w:r>
      <w:r w:rsidRPr="00CA7682">
        <w:br/>
        <w:t>                                     hazır,</w:t>
      </w:r>
      <w:r w:rsidRPr="00CA7682">
        <w:br/>
        <w:t>                                 2- Milli Ahlakın icaplarını samimiyetle yaşayıp yerine getiren ve </w:t>
      </w:r>
      <w:r w:rsidRPr="00CA7682">
        <w:br/>
        <w:t>                                     Milli bünyemize zararlı olanlar karşısında uyanık,</w:t>
      </w:r>
      <w:r w:rsidRPr="00CA7682">
        <w:br/>
        <w:t>                                 3- Dinin ve ahlakın gereklerine inanarak yaşayıp, yerine getirir</w:t>
      </w:r>
      <w:r w:rsidRPr="00CA7682">
        <w:br/>
        <w:t>                                      birer aydın,</w:t>
      </w:r>
      <w:r w:rsidRPr="00CA7682">
        <w:br/>
        <w:t>                                 4- İlmi görüş ve anlayış kazanmış, bilgilerini mesleki alanda kullan-</w:t>
      </w:r>
      <w:r w:rsidRPr="00CA7682">
        <w:br/>
        <w:t xml:space="preserve">                                     </w:t>
      </w:r>
      <w:proofErr w:type="spellStart"/>
      <w:r w:rsidRPr="00CA7682">
        <w:t>ma</w:t>
      </w:r>
      <w:proofErr w:type="spellEnd"/>
      <w:r w:rsidRPr="00CA7682">
        <w:t xml:space="preserve"> yollarını öğrenmiş,</w:t>
      </w:r>
      <w:r w:rsidRPr="00CA7682">
        <w:br/>
        <w:t>                                 5- Toplum kalkınmasında çevresine kültürel, ekonomik ve sosyal</w:t>
      </w:r>
      <w:r w:rsidRPr="00CA7682">
        <w:br/>
        <w:t>                                     yönden katkıda bulunmak,</w:t>
      </w:r>
      <w:r w:rsidRPr="00CA7682">
        <w:br/>
        <w:t>                                 6- Çalışkan, mesleğine bağlı, yurdun her yerinde seve seve hizmete</w:t>
      </w:r>
      <w:r w:rsidRPr="00CA7682">
        <w:br/>
        <w:t>                                     hazır,</w:t>
      </w:r>
      <w:r w:rsidRPr="00CA7682">
        <w:br/>
        <w:t>                                 7- Yaşayış ve çevresine tesiri bakımından örnek alınmaya   layık,</w:t>
      </w:r>
      <w:r w:rsidRPr="00CA7682">
        <w:br/>
        <w:t xml:space="preserve">                                 8- Program ve müfredatı </w:t>
      </w:r>
      <w:proofErr w:type="spellStart"/>
      <w:r w:rsidRPr="00CA7682">
        <w:t>tesbit</w:t>
      </w:r>
      <w:proofErr w:type="spellEnd"/>
      <w:r w:rsidRPr="00CA7682">
        <w:t xml:space="preserve"> edilen bilgi ve maharet kültürü</w:t>
      </w:r>
      <w:r w:rsidRPr="00CA7682">
        <w:br/>
        <w:t>                                     kazanmış,</w:t>
      </w:r>
      <w:r w:rsidRPr="00CA7682">
        <w:br/>
        <w:t>                                 9- İnsanlığı ve insanları seven ve onları anlayan davranışlardan her</w:t>
      </w:r>
      <w:r w:rsidRPr="00CA7682">
        <w:br/>
        <w:t>                                     şeyden önce eğitici olduğu şuuruna sahip, bedenen ve karakter </w:t>
      </w:r>
      <w:r w:rsidRPr="00CA7682">
        <w:br/>
        <w:t>                                     olarak sağlam, güvenilir birer meslek adamı olarak yetiştirilmekle</w:t>
      </w:r>
      <w:r w:rsidRPr="00CA7682">
        <w:br/>
        <w:t>                                     görevlidir.</w:t>
      </w:r>
      <w:proofErr w:type="gramEnd"/>
    </w:p>
    <w:p w:rsidR="00AD720A" w:rsidRDefault="00AD720A" w:rsidP="00CA7682">
      <w:r w:rsidRPr="00CA7682">
        <w:br/>
        <w:t> E- SEVİYESİ-DERECESİ-ÖĞRETİM ŞEKLİ:</w:t>
      </w:r>
      <w:r w:rsidRPr="00CA7682">
        <w:br/>
        <w:t xml:space="preserve">       Ortaöğretim sistemi içinde hem mesleğe, hem de </w:t>
      </w:r>
      <w:proofErr w:type="gramStart"/>
      <w:r w:rsidRPr="00CA7682">
        <w:t>Yüksek öğrenime</w:t>
      </w:r>
      <w:proofErr w:type="gramEnd"/>
      <w:r w:rsidRPr="00CA7682">
        <w:t xml:space="preserve"> hazırlayıcı </w:t>
      </w:r>
      <w:proofErr w:type="spellStart"/>
      <w:r w:rsidRPr="00CA7682">
        <w:t>prog</w:t>
      </w:r>
      <w:proofErr w:type="spellEnd"/>
      <w:r w:rsidRPr="00CA7682">
        <w:t>-</w:t>
      </w:r>
      <w:r w:rsidRPr="00CA7682">
        <w:br/>
        <w:t>  ramlar uygulayan Lise ve dengi bir Meslek Okuludur. Öğretim şekli normal (Sabah-       </w:t>
      </w:r>
      <w:r w:rsidRPr="00CA7682">
        <w:br/>
        <w:t>  öğle) olup  Gündüzlü</w:t>
      </w:r>
      <w:r>
        <w:t xml:space="preserve"> ve D.P.Y.</w:t>
      </w:r>
      <w:r w:rsidRPr="00CA7682">
        <w:t xml:space="preserve"> öğrenciler alınmaktadır.</w:t>
      </w:r>
      <w:r w:rsidRPr="00CA7682">
        <w:br/>
      </w:r>
    </w:p>
    <w:p w:rsidR="00AD720A" w:rsidRDefault="00AD720A" w:rsidP="00CA7682"/>
    <w:p w:rsidR="00AD720A" w:rsidRDefault="00AD720A" w:rsidP="00CA7682"/>
    <w:p w:rsidR="00AD720A" w:rsidRDefault="00AD720A" w:rsidP="00CA7682"/>
    <w:p w:rsidR="00AD720A" w:rsidRDefault="00AD720A" w:rsidP="00CA7682">
      <w:r w:rsidRPr="00CA7682">
        <w:lastRenderedPageBreak/>
        <w:t> F- MÜDÜR</w:t>
      </w:r>
      <w:r>
        <w:t>LERİ</w:t>
      </w:r>
      <w:r w:rsidRPr="00CA7682">
        <w:t xml:space="preserve"> :</w:t>
      </w:r>
      <w:r w:rsidRPr="00CA7682">
        <w:br/>
        <w:t>      1-</w:t>
      </w:r>
      <w:r>
        <w:t xml:space="preserve"> Çapan YAMAN</w:t>
      </w:r>
      <w:r w:rsidRPr="00CA7682">
        <w:t>      </w:t>
      </w:r>
    </w:p>
    <w:p w:rsidR="00AD720A" w:rsidRDefault="00AD720A" w:rsidP="00CA7682">
      <w:r w:rsidRPr="00CA7682">
        <w:t xml:space="preserve">     2- </w:t>
      </w:r>
      <w:r>
        <w:t>Ali Rıza KIRBOĞA</w:t>
      </w:r>
      <w:r w:rsidRPr="00CA7682">
        <w:t>          </w:t>
      </w:r>
    </w:p>
    <w:p w:rsidR="00AD720A" w:rsidRDefault="00AD720A" w:rsidP="00CA7682">
      <w:r w:rsidRPr="00CA7682">
        <w:t>  </w:t>
      </w:r>
      <w:r>
        <w:t xml:space="preserve">   3- Sadettin DEMİRTAŞ</w:t>
      </w:r>
    </w:p>
    <w:p w:rsidR="00AD720A" w:rsidRDefault="00AD720A" w:rsidP="00CA7682">
      <w:r>
        <w:t xml:space="preserve">     4- Murat CANDAN</w:t>
      </w:r>
    </w:p>
    <w:p w:rsidR="00AD720A" w:rsidRDefault="00AD720A" w:rsidP="00CA7682">
      <w:r>
        <w:t xml:space="preserve">     5- Ahmet KARADAVUT</w:t>
      </w:r>
    </w:p>
    <w:p w:rsidR="00AD720A" w:rsidRDefault="00AD720A" w:rsidP="00CA7682">
      <w:r>
        <w:t xml:space="preserve">     6- Recep BİÇER</w:t>
      </w:r>
    </w:p>
    <w:p w:rsidR="00AD720A" w:rsidRDefault="00AD720A" w:rsidP="00CA7682">
      <w:r>
        <w:t xml:space="preserve">     7- İsmail ÖZMEN</w:t>
      </w:r>
    </w:p>
    <w:p w:rsidR="00AD720A" w:rsidRDefault="00AD720A" w:rsidP="00CA7682">
      <w:r>
        <w:t xml:space="preserve">     8- Recep BİLDİK</w:t>
      </w:r>
    </w:p>
    <w:p w:rsidR="00AD720A" w:rsidRDefault="00AD720A" w:rsidP="00CA7682">
      <w:r>
        <w:t xml:space="preserve">     9- Bilal AYDOĞDU </w:t>
      </w:r>
    </w:p>
    <w:p w:rsidR="00996BA8" w:rsidRDefault="00996BA8" w:rsidP="00CA7682">
      <w:r>
        <w:t xml:space="preserve">    10-Ömer Lütfi ÇELEBİ</w:t>
      </w:r>
    </w:p>
    <w:p w:rsidR="00996BA8" w:rsidRDefault="00996BA8" w:rsidP="00CA7682">
      <w:r>
        <w:t xml:space="preserve">    11-Emin SEZGİN</w:t>
      </w:r>
    </w:p>
    <w:p w:rsidR="00AD720A" w:rsidRDefault="00AD720A" w:rsidP="00150D32">
      <w:r w:rsidRPr="00CA7682">
        <w:br/>
        <w:t> G- OKUTULAN YABANCI DİLLER: İngilizce </w:t>
      </w:r>
      <w:r w:rsidRPr="00CA7682">
        <w:br/>
        <w:t> H- KÜTÜPHANESİNDEKİ KİTAP SAYISI:</w:t>
      </w:r>
      <w:r>
        <w:t xml:space="preserve"> 2</w:t>
      </w:r>
      <w:r w:rsidR="002F775C">
        <w:t>8</w:t>
      </w:r>
      <w:r>
        <w:t>5</w:t>
      </w:r>
      <w:r w:rsidRPr="00CA7682">
        <w:t>0 (</w:t>
      </w:r>
      <w:proofErr w:type="spellStart"/>
      <w:r>
        <w:t>İki</w:t>
      </w:r>
      <w:r w:rsidRPr="00CA7682">
        <w:t>bin</w:t>
      </w:r>
      <w:r w:rsidR="002F775C">
        <w:t>sekiz</w:t>
      </w:r>
      <w:r w:rsidRPr="00CA7682">
        <w:t>yüz</w:t>
      </w:r>
      <w:r>
        <w:t>elli</w:t>
      </w:r>
      <w:proofErr w:type="spellEnd"/>
      <w:r w:rsidRPr="00CA7682">
        <w:t xml:space="preserve"> )Adet.</w:t>
      </w:r>
      <w:r w:rsidRPr="00CA7682">
        <w:br/>
      </w:r>
      <w:r w:rsidRPr="00CA7682">
        <w:br/>
        <w:t xml:space="preserve">                                                              </w:t>
      </w:r>
      <w:proofErr w:type="gramStart"/>
      <w:r w:rsidRPr="00CA7682">
        <w:t>II.BÖLÜM</w:t>
      </w:r>
      <w:proofErr w:type="gramEnd"/>
      <w:r w:rsidRPr="00CA7682">
        <w:br/>
        <w:t> A- OKULUN TARİHÇESİ  :</w:t>
      </w:r>
      <w:r w:rsidRPr="00CA7682">
        <w:br/>
      </w:r>
      <w:r>
        <w:t xml:space="preserve">       Karapınar</w:t>
      </w:r>
      <w:r w:rsidRPr="00CA7682">
        <w:t xml:space="preserve"> İmam-Hatip Lisesi arsası</w:t>
      </w:r>
      <w:r>
        <w:t>,</w:t>
      </w:r>
      <w:r w:rsidRPr="00CA7682">
        <w:t xml:space="preserve"> hayırsever bir büyüğümüz tarafından hibe edilmiş</w:t>
      </w:r>
      <w:r>
        <w:t>;</w:t>
      </w:r>
      <w:r w:rsidRPr="00CA7682">
        <w:t xml:space="preserve"> başlangıçta Kur’an Kursu olarak</w:t>
      </w:r>
      <w:r>
        <w:t xml:space="preserve"> yapılmış</w:t>
      </w:r>
      <w:r w:rsidRPr="00CA7682">
        <w:t>. Ancak; İmam-Hatip Liselerine olan yoğun talep nedeniyle binamızı İmam-Hatip Lisesi olarak</w:t>
      </w:r>
      <w:r>
        <w:t xml:space="preserve"> Milli Eğitim Bakanlığı, Din Öğretim Genel Müdürlüğüne tahsisi</w:t>
      </w:r>
      <w:r w:rsidRPr="00CA7682">
        <w:t xml:space="preserve"> yapmış ve </w:t>
      </w:r>
      <w:r>
        <w:t>1974-1975 Eğitim - Öğretim yılında hizmete açılmıştır.  Daha sonra</w:t>
      </w:r>
      <w:r w:rsidRPr="00CA7682">
        <w:t xml:space="preserve"> bu </w:t>
      </w:r>
      <w:r>
        <w:t>bina, ihtiyaca cevap verme-</w:t>
      </w:r>
      <w:proofErr w:type="spellStart"/>
      <w:r>
        <w:t>yince</w:t>
      </w:r>
      <w:proofErr w:type="spellEnd"/>
      <w:r>
        <w:t>; İmam Hatip Lisesi Yaptırma ve Yaşatma Derneği,  ikinci bir bina daha yaptırmış ve Din Öğretim Genel Müdürlüğüne tahsisi</w:t>
      </w:r>
      <w:r w:rsidRPr="00CA7682">
        <w:t xml:space="preserve"> yap</w:t>
      </w:r>
      <w:r>
        <w:t xml:space="preserve">ılmıştır. </w:t>
      </w:r>
    </w:p>
    <w:p w:rsidR="00AD720A" w:rsidRDefault="00AD720A" w:rsidP="00150D32">
      <w:r>
        <w:t xml:space="preserve">       Bu bina da, 1994–1995 Öğretim yılında öğretime açılmıştır. 1994–1997 yılları arasında yaptırılan onarımlar sonucunda, ilk yapılan bina, Devlet Parasız Yatılı Pansiyonu olarak düzenlenmiştir. </w:t>
      </w:r>
    </w:p>
    <w:p w:rsidR="00AD720A" w:rsidRDefault="00AD720A" w:rsidP="00150D32">
      <w:r>
        <w:t xml:space="preserve">      İkinci bina, 2002–2003 Öğretim yılı Valilik Olur’u </w:t>
      </w:r>
      <w:proofErr w:type="gramStart"/>
      <w:r>
        <w:t>ile,</w:t>
      </w:r>
      <w:proofErr w:type="gramEnd"/>
      <w:r>
        <w:t xml:space="preserve"> Yavuz Selim İlköğretim Okuluna tahsis edilmiş; 2007-2008 öğretim yılından itibaren de tekrar </w:t>
      </w:r>
      <w:r w:rsidRPr="00CA7682">
        <w:t>İmam-Hatip Lisesi</w:t>
      </w:r>
      <w:r>
        <w:t xml:space="preserve"> binası olarak kullanılmaya başlanılmıştır. </w:t>
      </w:r>
    </w:p>
    <w:p w:rsidR="00AD720A" w:rsidRDefault="00AD720A" w:rsidP="00703C1D">
      <w:r>
        <w:t xml:space="preserve">         </w:t>
      </w:r>
      <w:r w:rsidR="00703C1D" w:rsidRPr="00703C1D">
        <w:t>Okulumuz 4 idareci, 29 öğretmen, 271 öğrenci ile eğitim öğretim faaliyetlerini sürdürmektedir.</w:t>
      </w:r>
    </w:p>
    <w:p w:rsidR="00AD720A" w:rsidRDefault="00AD720A" w:rsidP="00CA7682">
      <w:r>
        <w:t xml:space="preserve"> </w:t>
      </w:r>
      <w:r w:rsidRPr="00CA7682">
        <w:t>B- OKULUN ÖZELLİKLERİ    :</w:t>
      </w:r>
      <w:r w:rsidRPr="00CA7682">
        <w:br/>
      </w:r>
      <w:r>
        <w:t xml:space="preserve">      a-  Anadolu Kısmı vardır. </w:t>
      </w:r>
    </w:p>
    <w:p w:rsidR="00AD720A" w:rsidRDefault="00AD720A" w:rsidP="00CA7682">
      <w:r>
        <w:t xml:space="preserve">      </w:t>
      </w:r>
      <w:proofErr w:type="gramStart"/>
      <w:r>
        <w:t>b</w:t>
      </w:r>
      <w:proofErr w:type="gramEnd"/>
      <w:r>
        <w:t>- Okul. Gündüzlü ve Devlet Parasız Yatılı Pansiyonludur.</w:t>
      </w:r>
    </w:p>
    <w:p w:rsidR="00AD720A" w:rsidRDefault="00AD720A" w:rsidP="00CA7682"/>
    <w:p w:rsidR="00AD720A" w:rsidRDefault="00AD720A" w:rsidP="00CA7682">
      <w:r w:rsidRPr="00CA7682">
        <w:lastRenderedPageBreak/>
        <w:t>C- OKUTULAN SEÇMELİ DERSLER  :</w:t>
      </w:r>
      <w:r w:rsidRPr="00CA7682">
        <w:br/>
        <w:t xml:space="preserve">           a- LİSE </w:t>
      </w:r>
      <w:proofErr w:type="gramStart"/>
      <w:r w:rsidRPr="00CA7682">
        <w:t>KISIM  : Sınıf</w:t>
      </w:r>
      <w:proofErr w:type="gramEnd"/>
      <w:r w:rsidRPr="00CA7682">
        <w:t xml:space="preserve"> Geçme Sistemi uygulanmaktadır. Okulumuzda Alan-</w:t>
      </w:r>
      <w:r w:rsidRPr="00CA7682">
        <w:br/>
        <w:t>                                        Bölüm bulunmadığından Zorunlu derslerin dışında</w:t>
      </w:r>
      <w:r>
        <w:t>,</w:t>
      </w:r>
      <w:r w:rsidRPr="00CA7682">
        <w:t xml:space="preserve"> Seçmeli</w:t>
      </w:r>
      <w:r w:rsidRPr="00CA7682">
        <w:br/>
        <w:t>                                        dersler okutulmaktadır.</w:t>
      </w:r>
    </w:p>
    <w:p w:rsidR="00AD720A" w:rsidRDefault="00AD720A" w:rsidP="00CA7682">
      <w:r w:rsidRPr="00CA7682">
        <w:br/>
        <w:t>   </w:t>
      </w:r>
      <w:r>
        <w:t xml:space="preserve">       D</w:t>
      </w:r>
      <w:r w:rsidRPr="00CA7682">
        <w:t>- ÖĞRENCİ BAŞARILARI: 1996</w:t>
      </w:r>
      <w:r>
        <w:t>–1997 yıllarında sözel alanda, kendi türü içerisinde Türkiye Dördüncülüğü, Konya İl Birinciliği.</w:t>
      </w:r>
      <w:r w:rsidRPr="00CA7682">
        <w:t xml:space="preserve"> </w:t>
      </w:r>
      <w:r>
        <w:t>1998/1999</w:t>
      </w:r>
      <w:r w:rsidRPr="00CA7682">
        <w:t xml:space="preserve"> Öğretim Yılı</w:t>
      </w:r>
      <w:r>
        <w:t>nda ÖSS başarı oranı</w:t>
      </w:r>
      <w:r w:rsidRPr="00CA7682">
        <w:t>:</w:t>
      </w:r>
      <w:r>
        <w:t xml:space="preserve"> % 78’dir. 1999 yılında sözel derslerde Türkiye yirmi yedinciliği ve Konya Birinciliği almıştır. Sonraki yıllarda, katsayı puan farkı ve öğrenci sayılarının azalması başarıyı ortadan kaldırmıştır. </w:t>
      </w:r>
    </w:p>
    <w:p w:rsidR="00AD720A" w:rsidRDefault="00AD720A" w:rsidP="00CA7682">
      <w:r>
        <w:t xml:space="preserve">      2008–2009 öğretim yılı 4 öğrencimiz İlahiyat Fakültesini, 1 öğrencimiz Din Kültürü Ahlak Bilgisi Öğretmenliğini; 2009–2010 yılında 6 öğrencimiz</w:t>
      </w:r>
      <w:r w:rsidRPr="00BE0A17">
        <w:t xml:space="preserve"> </w:t>
      </w:r>
      <w:r>
        <w:t>İlahiyat Fakültesini, 16 öğrencimiz de İlahiyat Ön Lisans Bölümünü; 2010–2011 yılında 9 öğrencimiz</w:t>
      </w:r>
      <w:r w:rsidRPr="00BE0A17">
        <w:t xml:space="preserve"> </w:t>
      </w:r>
      <w:r>
        <w:t xml:space="preserve">İlahiyat Fakültesini, 6 öğrencimiz de İlahiyat Ön                    kazanmıştır. Bu yıllara ait </w:t>
      </w:r>
      <w:proofErr w:type="gramStart"/>
      <w:r>
        <w:t>Yüksek öğrenim</w:t>
      </w:r>
      <w:proofErr w:type="gramEnd"/>
      <w:r>
        <w:t xml:space="preserve"> yerleşme oranımız hep % 50 üzerinde gerçekleşmiştir.</w:t>
      </w:r>
      <w:r w:rsidRPr="00CA7682">
        <w:br/>
        <w:t>     </w:t>
      </w:r>
      <w:r>
        <w:t xml:space="preserve">  </w:t>
      </w:r>
      <w:r w:rsidRPr="00CA7682">
        <w:t xml:space="preserve">  </w:t>
      </w:r>
      <w:r>
        <w:t>E</w:t>
      </w:r>
      <w:r w:rsidRPr="00CA7682">
        <w:t>-OKULUN AÇILIŞINDAN GÜNÜMÜZE KADAR MEZUN OLAN ÖĞRENCİ</w:t>
      </w:r>
      <w:r>
        <w:t xml:space="preserve"> SAYILARI :</w:t>
      </w:r>
      <w:r w:rsidRPr="00CA7682">
        <w:br/>
        <w:t>         Orta Kısım Mezun:</w:t>
      </w:r>
      <w:r>
        <w:t xml:space="preserve"> 1576</w:t>
      </w:r>
      <w:r w:rsidRPr="00CA7682">
        <w:br/>
        <w:t xml:space="preserve">         Lise Kısım Mezun:   </w:t>
      </w:r>
      <w:r>
        <w:t xml:space="preserve"> 938</w:t>
      </w:r>
    </w:p>
    <w:p w:rsidR="00AD720A" w:rsidRDefault="00AD720A" w:rsidP="00CA7682">
      <w:r w:rsidRPr="00CA7682">
        <w:t xml:space="preserve">                                                                  </w:t>
      </w:r>
      <w:proofErr w:type="gramStart"/>
      <w:r w:rsidRPr="00CA7682">
        <w:t>III.BÖLÜM</w:t>
      </w:r>
      <w:proofErr w:type="gramEnd"/>
      <w:r w:rsidRPr="00CA7682">
        <w:br/>
        <w:t>  A- OKULUN BİNA DURUMU: Okulumuz Kara</w:t>
      </w:r>
      <w:r>
        <w:t>pınar</w:t>
      </w:r>
      <w:r w:rsidRPr="00CA7682">
        <w:t xml:space="preserve"> İlçesi </w:t>
      </w:r>
      <w:r>
        <w:t>İpekçi</w:t>
      </w:r>
      <w:r w:rsidRPr="00CA7682">
        <w:t xml:space="preserve"> mahallesindeki bir ana binada Gündüzlü</w:t>
      </w:r>
      <w:r>
        <w:t xml:space="preserve"> ve Devlet Parasız Yatılı </w:t>
      </w:r>
      <w:r w:rsidRPr="00CA7682">
        <w:t xml:space="preserve"> olarak Eğitim-Öğretime devam etmektedir.</w:t>
      </w:r>
      <w:r w:rsidRPr="00CA7682">
        <w:br/>
        <w:t xml:space="preserve">        </w:t>
      </w:r>
      <w:proofErr w:type="gramStart"/>
      <w:r w:rsidRPr="00CA7682">
        <w:t>a</w:t>
      </w:r>
      <w:proofErr w:type="gramEnd"/>
      <w:r w:rsidRPr="00CA7682">
        <w:t>- Binanın Özellikleri:</w:t>
      </w:r>
      <w:r w:rsidRPr="00CA7682">
        <w:br/>
        <w:t>                       1- Isınma: Kaloriferli (</w:t>
      </w:r>
      <w:r w:rsidR="002F775C">
        <w:t>Kömür</w:t>
      </w:r>
      <w:r w:rsidRPr="00CA7682">
        <w:t>)</w:t>
      </w:r>
      <w:r w:rsidRPr="00CA7682">
        <w:br/>
        <w:t>                       2- Aydınlatma: Şehir Cereyanı.</w:t>
      </w:r>
      <w:r w:rsidRPr="00CA7682">
        <w:br/>
        <w:t>                       3- Su: Şehir şebekesine bağlı.</w:t>
      </w:r>
      <w:r w:rsidRPr="00CA7682">
        <w:br/>
        <w:t>                       4- Kana</w:t>
      </w:r>
      <w:r>
        <w:t>lizasyon: Şehir Şebekesine bağlı</w:t>
      </w:r>
      <w:r w:rsidR="00D206F0">
        <w:t>dır</w:t>
      </w:r>
      <w:r>
        <w:t>.</w:t>
      </w:r>
      <w:r w:rsidRPr="00CA7682">
        <w:br/>
        <w:t xml:space="preserve">         b- </w:t>
      </w:r>
      <w:proofErr w:type="gramStart"/>
      <w:r w:rsidRPr="00CA7682">
        <w:t xml:space="preserve">Dershaneler : </w:t>
      </w:r>
      <w:r w:rsidR="006B37A1">
        <w:t>9</w:t>
      </w:r>
      <w:proofErr w:type="gramEnd"/>
      <w:r w:rsidRPr="00CA7682">
        <w:t xml:space="preserve"> Dershane mevcuttur.</w:t>
      </w:r>
      <w:r w:rsidRPr="00CA7682">
        <w:br/>
        <w:t xml:space="preserve">         c- </w:t>
      </w:r>
      <w:proofErr w:type="spellStart"/>
      <w:proofErr w:type="gramStart"/>
      <w:r w:rsidRPr="00CA7682">
        <w:t>Laboratuar</w:t>
      </w:r>
      <w:proofErr w:type="spellEnd"/>
      <w:r w:rsidRPr="00CA7682">
        <w:t xml:space="preserve">   : </w:t>
      </w:r>
      <w:r>
        <w:t>1</w:t>
      </w:r>
      <w:proofErr w:type="gramEnd"/>
      <w:r w:rsidRPr="00CA7682">
        <w:t xml:space="preserve"> Adet </w:t>
      </w:r>
      <w:proofErr w:type="spellStart"/>
      <w:r w:rsidRPr="00CA7682">
        <w:t>Laboratuar</w:t>
      </w:r>
      <w:proofErr w:type="spellEnd"/>
      <w:r w:rsidRPr="00CA7682">
        <w:t xml:space="preserve"> mevcuttur. (Fizik-Kimya-Biyoloji) </w:t>
      </w:r>
      <w:r>
        <w:t xml:space="preserve"> </w:t>
      </w:r>
      <w:r w:rsidRPr="00CA7682">
        <w:br/>
        <w:t xml:space="preserve">         d- </w:t>
      </w:r>
      <w:proofErr w:type="gramStart"/>
      <w:r w:rsidRPr="00CA7682">
        <w:t xml:space="preserve">Kütüphane   : </w:t>
      </w:r>
      <w:r>
        <w:t>3500</w:t>
      </w:r>
      <w:proofErr w:type="gramEnd"/>
      <w:r w:rsidRPr="00CA7682">
        <w:t xml:space="preserve"> kitap kapasiteli bir Kütüphane vardır.</w:t>
      </w:r>
      <w:r w:rsidRPr="00CA7682">
        <w:br/>
        <w:t xml:space="preserve">         </w:t>
      </w:r>
      <w:proofErr w:type="gramStart"/>
      <w:r w:rsidRPr="00CA7682">
        <w:t>e</w:t>
      </w:r>
      <w:proofErr w:type="gramEnd"/>
      <w:r w:rsidRPr="00CA7682">
        <w:t>- Depo-Ambar-Arşiv  :</w:t>
      </w:r>
      <w:r w:rsidRPr="00CA7682">
        <w:br/>
        <w:t>              1- Depo: Okulun malzemelerinin muhafaza edildiği bir oda depo olarak kullanılmaktadır.</w:t>
      </w:r>
      <w:r w:rsidRPr="00CA7682">
        <w:br/>
        <w:t xml:space="preserve">              2- Ambar: </w:t>
      </w:r>
      <w:r>
        <w:t>D.P.Y. Erzak Ambarı olarak kullanılmaktadır.</w:t>
      </w:r>
    </w:p>
    <w:p w:rsidR="00AD720A" w:rsidRDefault="00AD720A" w:rsidP="002D00EC">
      <w:pPr>
        <w:spacing w:line="240" w:lineRule="atLeast"/>
        <w:outlineLvl w:val="0"/>
      </w:pPr>
      <w:r>
        <w:t xml:space="preserve">            </w:t>
      </w:r>
      <w:r w:rsidRPr="00CA7682">
        <w:t xml:space="preserve"> 3- Arşiv:</w:t>
      </w:r>
      <w:r>
        <w:t xml:space="preserve"> </w:t>
      </w:r>
      <w:r w:rsidRPr="00CA7682">
        <w:t xml:space="preserve">Evrakların muhafaza edildiği </w:t>
      </w:r>
      <w:r>
        <w:t xml:space="preserve">çatı katta </w:t>
      </w:r>
      <w:r w:rsidRPr="00CA7682">
        <w:t>bir oda arşiv olarak kullanılmaktadır.</w:t>
      </w:r>
      <w:r w:rsidRPr="00CA7682">
        <w:br/>
        <w:t xml:space="preserve">             4- Yatakhaneler: </w:t>
      </w:r>
      <w:r w:rsidR="00D206F0">
        <w:t>6</w:t>
      </w:r>
      <w:r>
        <w:t xml:space="preserve"> Oda</w:t>
      </w:r>
      <w:r w:rsidRPr="00CA7682">
        <w:t>                                       </w:t>
      </w:r>
      <w:r w:rsidRPr="00CA7682">
        <w:br/>
        <w:t>            5- Yemekhane ve Mutfak: D</w:t>
      </w:r>
      <w:r>
        <w:t>. P. Yatılı Pansiyonu binasında</w:t>
      </w:r>
      <w:r w:rsidRPr="00035DD4">
        <w:t xml:space="preserve"> </w:t>
      </w:r>
      <w:r>
        <w:t xml:space="preserve">kullanılmaktadır.  </w:t>
      </w:r>
      <w:r w:rsidRPr="00CA7682">
        <w:t>.                                       </w:t>
      </w:r>
      <w:r w:rsidRPr="00CA7682">
        <w:br/>
        <w:t xml:space="preserve">            6- Beden Eğitimi ve Spor </w:t>
      </w:r>
      <w:proofErr w:type="gramStart"/>
      <w:r w:rsidRPr="00CA7682">
        <w:t xml:space="preserve">Salonu : </w:t>
      </w:r>
      <w:r w:rsidR="00D206F0">
        <w:t>B</w:t>
      </w:r>
      <w:r w:rsidRPr="00CA7682">
        <w:t>ir</w:t>
      </w:r>
      <w:proofErr w:type="gramEnd"/>
      <w:r w:rsidRPr="00CA7682">
        <w:t xml:space="preserve"> oda bu amaç için kullanılmaktadır.</w:t>
      </w:r>
      <w:r w:rsidRPr="00CA7682">
        <w:br/>
      </w:r>
      <w:r>
        <w:t xml:space="preserve"> </w:t>
      </w:r>
      <w:r w:rsidRPr="00CA7682">
        <w:t>     </w:t>
      </w:r>
      <w:r>
        <w:t xml:space="preserve"> </w:t>
      </w:r>
      <w:r w:rsidRPr="00CA7682">
        <w:t>     7- İdare Odaları:</w:t>
      </w:r>
      <w:r>
        <w:t xml:space="preserve"> 1</w:t>
      </w:r>
      <w:r w:rsidRPr="00CA7682">
        <w:t xml:space="preserve"> Müdür Odası</w:t>
      </w:r>
      <w:r w:rsidR="00D206F0">
        <w:t xml:space="preserve"> </w:t>
      </w:r>
      <w:proofErr w:type="gramStart"/>
      <w:r w:rsidR="00D206F0">
        <w:t xml:space="preserve">3 </w:t>
      </w:r>
      <w:r>
        <w:t xml:space="preserve">  Müdür</w:t>
      </w:r>
      <w:proofErr w:type="gramEnd"/>
      <w:r>
        <w:t xml:space="preserve"> yardımcısı,          </w:t>
      </w:r>
      <w:r w:rsidR="00D206F0">
        <w:t xml:space="preserve">                       </w:t>
      </w:r>
      <w:r>
        <w:t xml:space="preserve">                </w:t>
      </w:r>
      <w:r w:rsidR="00D206F0">
        <w:t xml:space="preserve">   </w:t>
      </w:r>
      <w:r>
        <w:t xml:space="preserve">                                 </w:t>
      </w:r>
      <w:r w:rsidR="00D206F0">
        <w:t xml:space="preserve">1 </w:t>
      </w:r>
      <w:r>
        <w:t>Rehber</w:t>
      </w:r>
      <w:r w:rsidRPr="00CA7682">
        <w:t>  Odası,</w:t>
      </w:r>
      <w:r>
        <w:t xml:space="preserve"> 1</w:t>
      </w:r>
      <w:r w:rsidRPr="00CA7682">
        <w:t xml:space="preserve"> Öğretmenler Odası,</w:t>
      </w:r>
      <w:r>
        <w:t xml:space="preserve"> 1</w:t>
      </w:r>
      <w:r w:rsidRPr="00CA7682">
        <w:t xml:space="preserve"> Hizmetli Odası</w:t>
      </w:r>
      <w:r>
        <w:t>,</w:t>
      </w:r>
    </w:p>
    <w:p w:rsidR="00AD720A" w:rsidRPr="00CA7682" w:rsidRDefault="00AD720A" w:rsidP="002D00EC">
      <w:pPr>
        <w:spacing w:line="240" w:lineRule="atLeast"/>
        <w:outlineLvl w:val="0"/>
      </w:pPr>
      <w:r>
        <w:t>           8</w:t>
      </w:r>
      <w:r w:rsidRPr="00CA7682">
        <w:t xml:space="preserve">- </w:t>
      </w:r>
      <w:proofErr w:type="gramStart"/>
      <w:r w:rsidRPr="00CA7682">
        <w:t xml:space="preserve">Bahçe : </w:t>
      </w:r>
      <w:smartTag w:uri="urn:schemas-microsoft-com:office:smarttags" w:element="metricconverter">
        <w:smartTagPr>
          <w:attr w:name="ProductID" w:val="6450 m2"/>
        </w:smartTagPr>
        <w:r>
          <w:t>6450</w:t>
        </w:r>
        <w:proofErr w:type="gramEnd"/>
        <w:r w:rsidRPr="00CA7682">
          <w:t xml:space="preserve"> m2</w:t>
        </w:r>
      </w:smartTag>
      <w:r w:rsidRPr="00CA7682">
        <w:t xml:space="preserve"> </w:t>
      </w:r>
      <w:proofErr w:type="spellStart"/>
      <w:r w:rsidRPr="00CA7682">
        <w:t>lik</w:t>
      </w:r>
      <w:proofErr w:type="spellEnd"/>
      <w:r w:rsidRPr="00CA7682">
        <w:t xml:space="preserve"> bir bahçe bulunmaktadır. İçerisinde Futbol,</w:t>
      </w:r>
      <w:r>
        <w:t xml:space="preserve"> V</w:t>
      </w:r>
      <w:r w:rsidRPr="00CA7682">
        <w:t>oleybol ve             </w:t>
      </w:r>
      <w:r w:rsidRPr="00CA7682">
        <w:br/>
        <w:t>                               Basketbol sahaları mevcuttur. Etrafı</w:t>
      </w:r>
      <w:r>
        <w:t xml:space="preserve"> ihata duvarı ile çevrili ve</w:t>
      </w:r>
      <w:r w:rsidRPr="00CA7682">
        <w:t xml:space="preserve"> ağaçlandırılmıştır.</w:t>
      </w:r>
    </w:p>
    <w:p w:rsidR="00AD720A" w:rsidRDefault="00AD720A" w:rsidP="00CA7682">
      <w:r w:rsidRPr="00CA7682">
        <w:t xml:space="preserve">                                                                     </w:t>
      </w:r>
      <w:proofErr w:type="gramStart"/>
      <w:r w:rsidRPr="00CA7682">
        <w:t>IV.BÖ</w:t>
      </w:r>
      <w:r>
        <w:t>LÜM</w:t>
      </w:r>
      <w:proofErr w:type="gramEnd"/>
      <w:r>
        <w:br/>
        <w:t>        A- ÖĞRETMEN SAYISI: 14</w:t>
      </w:r>
      <w:r w:rsidRPr="00CA7682">
        <w:t xml:space="preserve"> </w:t>
      </w:r>
      <w:r>
        <w:t xml:space="preserve"> </w:t>
      </w:r>
      <w:r w:rsidRPr="00CA7682">
        <w:t xml:space="preserve"> </w:t>
      </w:r>
      <w:r>
        <w:t xml:space="preserve"> </w:t>
      </w:r>
      <w:r w:rsidRPr="00CA7682">
        <w:br/>
        <w:t>        B- YÖNET</w:t>
      </w:r>
      <w:r>
        <w:t>İCİ SAYISI   :  (6) 1 Müdür -</w:t>
      </w:r>
      <w:r w:rsidR="00D206F0">
        <w:t>3</w:t>
      </w:r>
      <w:r>
        <w:t xml:space="preserve"> </w:t>
      </w:r>
      <w:r w:rsidRPr="00CA7682">
        <w:t xml:space="preserve"> M</w:t>
      </w:r>
      <w:r>
        <w:t>üdür Yardımcısı</w:t>
      </w:r>
    </w:p>
    <w:p w:rsidR="00AD720A" w:rsidRPr="00CA7682" w:rsidRDefault="00AD720A" w:rsidP="00CA7682">
      <w:r w:rsidRPr="00CA7682">
        <w:lastRenderedPageBreak/>
        <w:t>        C- BRANŞLARA GÖRE ÖĞRETMEN DAĞILIMI :</w:t>
      </w:r>
      <w:r w:rsidRPr="00CA7682">
        <w:br/>
        <w:t>    </w:t>
      </w:r>
      <w:r>
        <w:t>     1- Meslek Dersleri    :  4</w:t>
      </w:r>
      <w:r w:rsidRPr="00CA7682">
        <w:br/>
        <w:t> </w:t>
      </w:r>
      <w:r w:rsidR="00D206F0">
        <w:t>        2-  Edebiyat               :  2</w:t>
      </w:r>
      <w:r w:rsidRPr="00CA7682">
        <w:br/>
        <w:t>         3- Tarih                  </w:t>
      </w:r>
      <w:r>
        <w:t xml:space="preserve"> </w:t>
      </w:r>
      <w:r w:rsidRPr="00CA7682">
        <w:t xml:space="preserve">    </w:t>
      </w:r>
      <w:r>
        <w:t xml:space="preserve">:  </w:t>
      </w:r>
      <w:r w:rsidR="00D206F0">
        <w:t>2</w:t>
      </w:r>
      <w:r w:rsidRPr="00CA7682">
        <w:br/>
        <w:t>       </w:t>
      </w:r>
      <w:r>
        <w:t>  4-  Coğrafya               :  1</w:t>
      </w:r>
      <w:r w:rsidRPr="00CA7682">
        <w:t> </w:t>
      </w:r>
      <w:r w:rsidRPr="00CA7682">
        <w:br/>
        <w:t>     </w:t>
      </w:r>
      <w:r>
        <w:t>    5-  Matematik            : </w:t>
      </w:r>
      <w:r w:rsidR="00D206F0">
        <w:t>2</w:t>
      </w:r>
      <w:r w:rsidRPr="00CA7682">
        <w:t>  </w:t>
      </w:r>
      <w:r w:rsidRPr="00CA7682">
        <w:br/>
        <w:t>         6- Felsefe                 </w:t>
      </w:r>
      <w:r>
        <w:t xml:space="preserve"> </w:t>
      </w:r>
      <w:r w:rsidRPr="00CA7682">
        <w:t> :</w:t>
      </w:r>
      <w:r>
        <w:t xml:space="preserve">  </w:t>
      </w:r>
      <w:r w:rsidR="00D206F0">
        <w:t>0</w:t>
      </w:r>
      <w:r w:rsidRPr="00CA7682">
        <w:t> </w:t>
      </w:r>
      <w:r w:rsidRPr="00CA7682">
        <w:br/>
        <w:t>         7- F</w:t>
      </w:r>
      <w:r>
        <w:t>izik                        :  0</w:t>
      </w:r>
      <w:r w:rsidRPr="00CA7682">
        <w:t>               </w:t>
      </w:r>
      <w:r w:rsidRPr="00CA7682">
        <w:br/>
        <w:t>         8</w:t>
      </w:r>
      <w:r>
        <w:t>- Kimya                     :  0</w:t>
      </w:r>
      <w:r w:rsidRPr="00CA7682">
        <w:br/>
        <w:t>         9- Biyoloji              </w:t>
      </w:r>
      <w:r>
        <w:t xml:space="preserve">  </w:t>
      </w:r>
      <w:r w:rsidR="00D206F0">
        <w:t xml:space="preserve">   :  0</w:t>
      </w:r>
      <w:r w:rsidRPr="00CA7682">
        <w:t>  </w:t>
      </w:r>
      <w:r w:rsidRPr="00CA7682">
        <w:br/>
        <w:t>       10- İngilizce             </w:t>
      </w:r>
      <w:r>
        <w:t xml:space="preserve">  </w:t>
      </w:r>
      <w:r w:rsidRPr="00CA7682">
        <w:t>  : </w:t>
      </w:r>
      <w:r>
        <w:t xml:space="preserve"> </w:t>
      </w:r>
      <w:r w:rsidRPr="00CA7682">
        <w:t>1  </w:t>
      </w:r>
      <w:r w:rsidRPr="00CA7682">
        <w:br/>
        <w:t>       11- Beden Eğitimi   </w:t>
      </w:r>
      <w:r>
        <w:t xml:space="preserve"> </w:t>
      </w:r>
      <w:r w:rsidRPr="00CA7682">
        <w:t xml:space="preserve">  : </w:t>
      </w:r>
      <w:r>
        <w:t xml:space="preserve"> 0</w:t>
      </w:r>
      <w:r w:rsidRPr="00CA7682">
        <w:br/>
        <w:t>       1</w:t>
      </w:r>
      <w:r>
        <w:t>2- Resim                    :  0</w:t>
      </w:r>
      <w:r w:rsidRPr="00CA7682">
        <w:t> </w:t>
      </w:r>
      <w:r w:rsidRPr="00CA7682">
        <w:br/>
        <w:t>      </w:t>
      </w:r>
      <w:r>
        <w:t xml:space="preserve"> 13- Müzik                    :  0</w:t>
      </w:r>
      <w:r>
        <w:br/>
        <w:t xml:space="preserve">              Toplam:               </w:t>
      </w:r>
      <w:proofErr w:type="gramStart"/>
      <w:r>
        <w:t>..</w:t>
      </w:r>
      <w:proofErr w:type="gramEnd"/>
      <w:r>
        <w:t>1</w:t>
      </w:r>
      <w:r w:rsidR="00D206F0">
        <w:t>2</w:t>
      </w:r>
      <w:r w:rsidRPr="00CA7682">
        <w:t>..</w:t>
      </w:r>
    </w:p>
    <w:p w:rsidR="00AD720A" w:rsidRDefault="00AD720A" w:rsidP="00E466B2">
      <w:r w:rsidRPr="00CA7682">
        <w:t>     D- MEMUR-HİZMETLİ- ŞOFÖR ve DİĞ</w:t>
      </w:r>
      <w:r>
        <w:t>ERLERİ  :</w:t>
      </w:r>
      <w:r>
        <w:br/>
        <w:t>          a-Memur:   Yok</w:t>
      </w:r>
      <w:r w:rsidRPr="00CA7682">
        <w:t>              </w:t>
      </w:r>
      <w:r w:rsidRPr="00CA7682">
        <w:br/>
        <w:t>          b- Teknisyen : </w:t>
      </w:r>
      <w:r>
        <w:t>Yok</w:t>
      </w:r>
      <w:r w:rsidRPr="00CA7682">
        <w:br/>
        <w:t>          c- Şoför : Yok.</w:t>
      </w:r>
      <w:r w:rsidRPr="00CA7682">
        <w:br/>
        <w:t>    </w:t>
      </w:r>
      <w:r>
        <w:t xml:space="preserve">      d- </w:t>
      </w:r>
      <w:proofErr w:type="gramStart"/>
      <w:r>
        <w:t>Hizmetli : 1</w:t>
      </w:r>
      <w:proofErr w:type="gramEnd"/>
      <w:r>
        <w:t>  ( İl Özel idare kadrosunda</w:t>
      </w:r>
      <w:r w:rsidRPr="00CA7682">
        <w:t xml:space="preserve"> )         </w:t>
      </w:r>
      <w:r w:rsidRPr="00CA7682">
        <w:br/>
        <w:t>          e-</w:t>
      </w:r>
      <w:r>
        <w:t xml:space="preserve">Hemşire: Yok </w:t>
      </w:r>
      <w:r w:rsidRPr="00CA7682">
        <w:br/>
        <w:t>  </w:t>
      </w:r>
      <w:r>
        <w:t xml:space="preserve">        f- Kaloriferci: Yok                                                                                                                                                                                             </w:t>
      </w:r>
      <w:r w:rsidRPr="00CA7682">
        <w:br/>
        <w:t>          e-</w:t>
      </w:r>
      <w:r>
        <w:t xml:space="preserve">Ambar Memuru: Yok </w:t>
      </w:r>
      <w:r w:rsidRPr="00CA7682">
        <w:br/>
        <w:t>  </w:t>
      </w:r>
      <w:r>
        <w:t xml:space="preserve">        f- Gece Bekçisi</w:t>
      </w:r>
      <w:r w:rsidRPr="00CA7682">
        <w:t>: Yok </w:t>
      </w:r>
      <w:r>
        <w:t xml:space="preserve">          </w:t>
      </w:r>
      <w:r w:rsidRPr="00CA7682">
        <w:br/>
        <w:t>  </w:t>
      </w:r>
      <w:r>
        <w:t xml:space="preserve">        g-Aşçı: (</w:t>
      </w:r>
      <w:r w:rsidR="00D206F0">
        <w:t>1</w:t>
      </w:r>
      <w:r>
        <w:t xml:space="preserve">)                                                                                                                                                                                             </w:t>
      </w:r>
      <w:r w:rsidRPr="00CA7682">
        <w:br/>
        <w:t> </w:t>
      </w:r>
      <w:r>
        <w:t>         h</w:t>
      </w:r>
      <w:r w:rsidRPr="00CA7682">
        <w:t>-</w:t>
      </w:r>
      <w:r>
        <w:t>Aşçı yardımcısı:</w:t>
      </w:r>
      <w:r w:rsidRPr="00174356">
        <w:t xml:space="preserve"> </w:t>
      </w:r>
      <w:r>
        <w:t xml:space="preserve"> (</w:t>
      </w:r>
      <w:r w:rsidR="00D206F0">
        <w:t>1</w:t>
      </w:r>
      <w:r>
        <w:t>)</w:t>
      </w:r>
    </w:p>
    <w:p w:rsidR="00AD720A" w:rsidRDefault="00AD720A" w:rsidP="009178FE">
      <w:r>
        <w:t>   E- ÖĞRENCİ SAYISI (2011-2012</w:t>
      </w:r>
      <w:r w:rsidRPr="00CA7682">
        <w:t xml:space="preserve"> ÖĞRETİM YILI -Devam eden öğrenci.)</w:t>
      </w:r>
      <w:r w:rsidRPr="00CA7682">
        <w:br/>
        <w:t>                                          Lise 1               2.Sınıf     3. Sınıf             4. Sınıf     Toplam</w:t>
      </w:r>
      <w:r w:rsidRPr="00CA7682">
        <w:br/>
        <w:t>                  </w:t>
      </w:r>
      <w:r w:rsidRPr="00CA7682">
        <w:br/>
        <w:t xml:space="preserve">                   Erkek                </w:t>
      </w:r>
      <w:r w:rsidR="00D206F0">
        <w:t>45</w:t>
      </w:r>
      <w:r>
        <w:t xml:space="preserve">                    </w:t>
      </w:r>
      <w:r w:rsidR="009178FE">
        <w:t>5</w:t>
      </w:r>
      <w:r w:rsidR="00D206F0">
        <w:t>7</w:t>
      </w:r>
      <w:r>
        <w:t>               </w:t>
      </w:r>
      <w:r w:rsidR="00D206F0">
        <w:t>40</w:t>
      </w:r>
      <w:r>
        <w:t xml:space="preserve">                  </w:t>
      </w:r>
      <w:r w:rsidR="00D206F0">
        <w:t>57</w:t>
      </w:r>
      <w:r w:rsidRPr="00CA7682">
        <w:t>       </w:t>
      </w:r>
      <w:r>
        <w:t xml:space="preserve">       </w:t>
      </w:r>
      <w:r w:rsidR="00D206F0">
        <w:t>199</w:t>
      </w:r>
    </w:p>
    <w:p w:rsidR="00AD720A" w:rsidRDefault="00AD720A" w:rsidP="00CA7682">
      <w:r>
        <w:br/>
        <w:t>              </w:t>
      </w:r>
      <w:r>
        <w:br/>
      </w:r>
    </w:p>
    <w:p w:rsidR="00AD720A" w:rsidRDefault="00AD720A" w:rsidP="006F1521">
      <w:r>
        <w:t>  F- OKULDA MESLEKİ AÇIKÖĞRETİM LİSESİ ÖĞRENCİLERİNE YÜZYÜZE EĞİTİM YAPILMAKTADIR.</w:t>
      </w:r>
      <w:r w:rsidRPr="00CA7682">
        <w:br/>
      </w:r>
      <w:r>
        <w:t xml:space="preserve">         A-</w:t>
      </w:r>
      <w:r w:rsidRPr="00CA7682">
        <w:t>Okul</w:t>
      </w:r>
      <w:r>
        <w:t>da Mesleki Açık öğretim Lisesi Yüz yüze Eğitim gören öğrenci sayısı: 40</w:t>
      </w:r>
    </w:p>
    <w:p w:rsidR="00AD720A" w:rsidRDefault="00AD720A" w:rsidP="006F1521"/>
    <w:p w:rsidR="00AD720A" w:rsidRDefault="00AD720A" w:rsidP="006F1521"/>
    <w:p w:rsidR="00AD720A" w:rsidRDefault="00AD720A" w:rsidP="00CA7682">
      <w:r w:rsidRPr="00CA7682">
        <w:t>   </w:t>
      </w:r>
      <w:r>
        <w:t xml:space="preserve">  </w:t>
      </w:r>
      <w:r w:rsidRPr="00CA7682">
        <w:t>V.BÖLÜM</w:t>
      </w:r>
      <w:r>
        <w:t>:</w:t>
      </w:r>
      <w:r w:rsidRPr="00CA7682">
        <w:t>  </w:t>
      </w:r>
    </w:p>
    <w:p w:rsidR="00AD720A" w:rsidRDefault="00AD720A" w:rsidP="00CA7682">
      <w:r w:rsidRPr="00CA7682">
        <w:t>    OKULUN PROBLEMLERİ:</w:t>
      </w:r>
      <w:r w:rsidRPr="00CA7682">
        <w:br/>
        <w:t>    A- Okul Binaları İle İlgili Problemler:</w:t>
      </w:r>
      <w:r w:rsidRPr="00CA7682">
        <w:br/>
      </w:r>
      <w:r w:rsidRPr="00CA7682">
        <w:lastRenderedPageBreak/>
        <w:t>            1- Mevcut binamız ihtiyaca cevap verecek niteliktedir.</w:t>
      </w:r>
      <w:r w:rsidRPr="00CA7682">
        <w:br/>
        <w:t>     </w:t>
      </w:r>
      <w:r>
        <w:t>       2- Pansiyon binası mevcuttur</w:t>
      </w:r>
      <w:r w:rsidRPr="00CA7682">
        <w:t>. </w:t>
      </w:r>
      <w:r w:rsidRPr="00CA7682">
        <w:br/>
        <w:t>    B- Öğretmen - Yönetici Fazlalığı veya Noksanlığı:</w:t>
      </w:r>
      <w:r w:rsidRPr="00CA7682">
        <w:br/>
        <w:t>          1- Yönetici: 1 Müdür</w:t>
      </w:r>
      <w:r w:rsidR="00D206F0">
        <w:t xml:space="preserve"> </w:t>
      </w:r>
      <w:proofErr w:type="gramStart"/>
      <w:r w:rsidR="00D206F0">
        <w:t xml:space="preserve">3 </w:t>
      </w:r>
      <w:r>
        <w:t xml:space="preserve"> adet</w:t>
      </w:r>
      <w:proofErr w:type="gramEnd"/>
      <w:r>
        <w:t xml:space="preserve"> Müdür yardımcısı </w:t>
      </w:r>
      <w:r w:rsidRPr="00CA7682">
        <w:t>mevcut</w:t>
      </w:r>
      <w:r>
        <w:t>tur</w:t>
      </w:r>
      <w:r w:rsidRPr="00CA7682">
        <w:t>.</w:t>
      </w:r>
      <w:r w:rsidRPr="00CA7682">
        <w:br/>
        <w:t>          2- Norm Kadro Uygulamasına göre</w:t>
      </w:r>
      <w:r>
        <w:t xml:space="preserve"> çok sayıda öğretmen</w:t>
      </w:r>
      <w:r w:rsidRPr="00CA7682">
        <w:t xml:space="preserve"> eksi</w:t>
      </w:r>
      <w:r>
        <w:t>ğimiz</w:t>
      </w:r>
      <w:r w:rsidRPr="00CA7682">
        <w:t xml:space="preserve"> vardır.</w:t>
      </w:r>
      <w:r>
        <w:t xml:space="preserve"> Mevcut duruma göre;</w:t>
      </w:r>
    </w:p>
    <w:p w:rsidR="00AD720A" w:rsidRDefault="00AD720A" w:rsidP="00CA7682">
      <w:r>
        <w:t xml:space="preserve">   </w:t>
      </w:r>
      <w:r w:rsidRPr="00972895">
        <w:t xml:space="preserve"> </w:t>
      </w:r>
      <w:r w:rsidRPr="00CA7682">
        <w:t>C</w:t>
      </w:r>
      <w:r>
        <w:t xml:space="preserve"> </w:t>
      </w:r>
      <w:r w:rsidRPr="00CA7682">
        <w:t>-</w:t>
      </w:r>
      <w:r>
        <w:t xml:space="preserve"> NORM KADRO UYGULAMASI GEREĞİNCE</w:t>
      </w:r>
      <w:r w:rsidRPr="00CA7682">
        <w:t xml:space="preserve"> BRANŞLARA GÖRE ÖĞRETMEN</w:t>
      </w:r>
      <w:r>
        <w:t xml:space="preserve"> EKSİKLERİMİZ</w:t>
      </w:r>
      <w:r w:rsidRPr="00CA7682">
        <w:t>:</w:t>
      </w:r>
    </w:p>
    <w:p w:rsidR="00AD720A" w:rsidRDefault="00AD720A" w:rsidP="002D00EC">
      <w:pPr>
        <w:ind w:left="708"/>
      </w:pPr>
      <w:r w:rsidRPr="00CA7682">
        <w:t>    </w:t>
      </w:r>
      <w:r>
        <w:t xml:space="preserve">     1- Meslek </w:t>
      </w:r>
      <w:proofErr w:type="gramStart"/>
      <w:r>
        <w:t xml:space="preserve">Dersleri    :  </w:t>
      </w:r>
      <w:r w:rsidR="00D206F0">
        <w:t>4</w:t>
      </w:r>
      <w:proofErr w:type="gramEnd"/>
      <w:r w:rsidRPr="00CA7682">
        <w:br/>
        <w:t> </w:t>
      </w:r>
      <w:r>
        <w:t>        2-  Edebiyat</w:t>
      </w:r>
      <w:r w:rsidR="00D206F0">
        <w:t xml:space="preserve">             </w:t>
      </w:r>
      <w:r>
        <w:t xml:space="preserve"> :  2</w:t>
      </w:r>
      <w:r w:rsidRPr="00CA7682">
        <w:br/>
        <w:t xml:space="preserve">         3- Tarih                      </w:t>
      </w:r>
      <w:r>
        <w:t xml:space="preserve">:  </w:t>
      </w:r>
      <w:r w:rsidR="00D206F0">
        <w:t>0</w:t>
      </w:r>
      <w:r w:rsidRPr="00CA7682">
        <w:br/>
        <w:t>       </w:t>
      </w:r>
      <w:r>
        <w:t>  4-  Coğrafya              :  1</w:t>
      </w:r>
      <w:r w:rsidRPr="00CA7682">
        <w:t> </w:t>
      </w:r>
      <w:r w:rsidRPr="00CA7682">
        <w:br/>
        <w:t>     </w:t>
      </w:r>
      <w:r>
        <w:t>    5-  Matematik           :  2</w:t>
      </w:r>
      <w:r w:rsidRPr="00CA7682">
        <w:t>  </w:t>
      </w:r>
      <w:r w:rsidRPr="00CA7682">
        <w:br/>
        <w:t>         6- Felsefe                </w:t>
      </w:r>
      <w:r>
        <w:t xml:space="preserve"> </w:t>
      </w:r>
      <w:r w:rsidRPr="00CA7682">
        <w:t xml:space="preserve">  : </w:t>
      </w:r>
      <w:r>
        <w:t xml:space="preserve"> </w:t>
      </w:r>
      <w:r w:rsidR="00542033">
        <w:t>1</w:t>
      </w:r>
      <w:r w:rsidRPr="00CA7682">
        <w:br/>
        <w:t>         7- F</w:t>
      </w:r>
      <w:r>
        <w:t>izik                        :</w:t>
      </w:r>
      <w:r w:rsidR="00542033">
        <w:t>1</w:t>
      </w:r>
      <w:r w:rsidRPr="00CA7682">
        <w:br/>
        <w:t>         8</w:t>
      </w:r>
      <w:r>
        <w:t>- Kimya                     :  1</w:t>
      </w:r>
      <w:r w:rsidRPr="00CA7682">
        <w:br/>
        <w:t>         9- Biyoloji  </w:t>
      </w:r>
      <w:r>
        <w:t>                :  1</w:t>
      </w:r>
      <w:r w:rsidRPr="00CA7682">
        <w:t> </w:t>
      </w:r>
      <w:r w:rsidRPr="00CA7682">
        <w:br/>
        <w:t>       10- İngilizce             </w:t>
      </w:r>
      <w:r>
        <w:t xml:space="preserve"> </w:t>
      </w:r>
      <w:r w:rsidRPr="00CA7682">
        <w:t>   : </w:t>
      </w:r>
      <w:r>
        <w:t xml:space="preserve"> </w:t>
      </w:r>
      <w:r w:rsidR="00542033">
        <w:t>1</w:t>
      </w:r>
      <w:r w:rsidRPr="00CA7682">
        <w:br/>
        <w:t>       11- Beden Eğitimi  </w:t>
      </w:r>
      <w:r>
        <w:t xml:space="preserve"> </w:t>
      </w:r>
      <w:r w:rsidRPr="00CA7682">
        <w:t>    : </w:t>
      </w:r>
      <w:r>
        <w:t xml:space="preserve"> 1</w:t>
      </w:r>
      <w:r w:rsidRPr="00CA7682">
        <w:br/>
      </w:r>
      <w:r w:rsidRPr="00CA7682">
        <w:br/>
      </w:r>
      <w:r>
        <w:t xml:space="preserve">                Toplam                : 1</w:t>
      </w:r>
      <w:r w:rsidR="00542033">
        <w:t>5</w:t>
      </w:r>
      <w:r>
        <w:t xml:space="preserve"> </w:t>
      </w:r>
      <w:r w:rsidRPr="00CA7682">
        <w:br/>
        <w:t>  </w:t>
      </w:r>
      <w:r w:rsidRPr="00CA7682">
        <w:br/>
        <w:t>    </w:t>
      </w:r>
      <w:r>
        <w:t>D</w:t>
      </w:r>
      <w:r w:rsidRPr="00CA7682">
        <w:t>- DİĞER PERSONEL SAYISI İLE İLGİLİ PROBLEMLER:</w:t>
      </w:r>
      <w:r w:rsidRPr="00CA7682">
        <w:br/>
        <w:t>           1 Kaloriferci</w:t>
      </w:r>
      <w:r>
        <w:t>,</w:t>
      </w:r>
      <w:r w:rsidRPr="00CA7682">
        <w:t xml:space="preserve"> kadrolu bir hizmetli</w:t>
      </w:r>
      <w:r>
        <w:t xml:space="preserve"> ile 1 memura </w:t>
      </w:r>
      <w:r w:rsidRPr="00CA7682">
        <w:t xml:space="preserve">ihtiyaç </w:t>
      </w:r>
      <w:r>
        <w:t xml:space="preserve">  vardır.</w:t>
      </w:r>
      <w:r>
        <w:br/>
        <w:t>    E</w:t>
      </w:r>
      <w:r w:rsidRPr="00CA7682">
        <w:t>- OKUL KAPASİTESİ İLE İLGİLİ PROBLEMLER:</w:t>
      </w:r>
      <w:r w:rsidRPr="00CA7682">
        <w:br/>
        <w:t>          Okulumuz binası</w:t>
      </w:r>
      <w:r>
        <w:t>,</w:t>
      </w:r>
      <w:r w:rsidRPr="00CA7682">
        <w:t>  ihtiyaca cevap vermektedir. Küçük onarımlara ihtiyaç duyulmaktadır.</w:t>
      </w:r>
      <w:r w:rsidRPr="00CA7682">
        <w:br/>
        <w:t>          Spo</w:t>
      </w:r>
      <w:r>
        <w:t>r salonuna ihtiyaç vardır.</w:t>
      </w:r>
      <w:r>
        <w:br/>
        <w:t>    F</w:t>
      </w:r>
      <w:r w:rsidRPr="00CA7682">
        <w:t>- ÖĞRENCİ DEVAM-DEVAMSIZLIĞI İLE İLGİLİ PROBLEMLER:</w:t>
      </w:r>
      <w:r w:rsidRPr="00CA7682">
        <w:br/>
        <w:t>           Öğretmen ve veli işbirliği ile asgari düzeyde tutulmaya çalışılmaktadır.</w:t>
      </w:r>
      <w:r w:rsidRPr="00CA7682">
        <w:br/>
        <w:t>                                         </w:t>
      </w:r>
    </w:p>
    <w:p w:rsidR="00AD720A" w:rsidRPr="00CA7682" w:rsidRDefault="00AD720A" w:rsidP="002D00EC">
      <w:pPr>
        <w:ind w:left="708"/>
      </w:pPr>
      <w:r>
        <w:t xml:space="preserve"> </w:t>
      </w:r>
      <w:r w:rsidRPr="00CA7682">
        <w:t>     VI.BÖLÜM</w:t>
      </w:r>
    </w:p>
    <w:p w:rsidR="00AD720A" w:rsidRDefault="00AD720A" w:rsidP="00CA7682">
      <w:r w:rsidRPr="00CA7682">
        <w:t>     A- OKULUN KENDİ İMKÂNLARIYLA ÇÖZÜLEMEYEN PROBLEMLER ve ÇÖZÜMÜ İÇİN TEKLİFLER:</w:t>
      </w:r>
    </w:p>
    <w:p w:rsidR="00AD720A" w:rsidRDefault="00AD720A" w:rsidP="00CA7682">
      <w:r w:rsidRPr="00CA7682">
        <w:t>           1-</w:t>
      </w:r>
      <w:r>
        <w:t xml:space="preserve"> Okulumuzun pansiyon binasının büyük, Eğitim öğretim binasının ise küçük çapta onarıma ihtiyacı vardır. Bunun için gerekli tespitler yapılmış; ödenek ve onarım taleplerinde bulunulmuştur.</w:t>
      </w:r>
    </w:p>
    <w:p w:rsidR="00AD720A" w:rsidRDefault="00AD720A" w:rsidP="00CA7682">
      <w:r>
        <w:t xml:space="preserve">           2-</w:t>
      </w:r>
      <w:r w:rsidRPr="00CA7682">
        <w:t>Spor salonuna</w:t>
      </w:r>
      <w:r>
        <w:t xml:space="preserve"> </w:t>
      </w:r>
      <w:r w:rsidRPr="00CA7682">
        <w:t>ihtiyaç vardır.</w:t>
      </w:r>
      <w:r>
        <w:t xml:space="preserve"> </w:t>
      </w:r>
    </w:p>
    <w:p w:rsidR="00AD720A" w:rsidRDefault="00AD720A">
      <w:r>
        <w:t xml:space="preserve">           3- </w:t>
      </w:r>
      <w:r w:rsidRPr="00CA7682">
        <w:t>Öğrenci ulaşımlarında pro</w:t>
      </w:r>
      <w:r>
        <w:t>blemlerimiz vardır.</w:t>
      </w:r>
      <w:r>
        <w:br/>
        <w:t>            4</w:t>
      </w:r>
      <w:r w:rsidRPr="00CA7682">
        <w:t>-</w:t>
      </w:r>
      <w:r>
        <w:t xml:space="preserve"> Eksiklerimizin giderilmesi bağlamında</w:t>
      </w:r>
      <w:r w:rsidRPr="00CA7682">
        <w:t xml:space="preserve"> İlgili makamlarla görüşme ve istişarelere devam edilmektedir.</w:t>
      </w:r>
    </w:p>
    <w:sectPr w:rsidR="00AD720A" w:rsidSect="002F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48C"/>
    <w:rsid w:val="000135EC"/>
    <w:rsid w:val="00013D58"/>
    <w:rsid w:val="00035DD4"/>
    <w:rsid w:val="00045F13"/>
    <w:rsid w:val="00077FD6"/>
    <w:rsid w:val="000915CC"/>
    <w:rsid w:val="001121A7"/>
    <w:rsid w:val="00150D32"/>
    <w:rsid w:val="00174356"/>
    <w:rsid w:val="001E1BB8"/>
    <w:rsid w:val="001F3A3C"/>
    <w:rsid w:val="002D00EC"/>
    <w:rsid w:val="002F248A"/>
    <w:rsid w:val="002F775C"/>
    <w:rsid w:val="003077E4"/>
    <w:rsid w:val="00311830"/>
    <w:rsid w:val="00453166"/>
    <w:rsid w:val="004D1A81"/>
    <w:rsid w:val="0053452D"/>
    <w:rsid w:val="00542033"/>
    <w:rsid w:val="005E3281"/>
    <w:rsid w:val="005F0096"/>
    <w:rsid w:val="006235E7"/>
    <w:rsid w:val="0069707A"/>
    <w:rsid w:val="006B37A1"/>
    <w:rsid w:val="006C7366"/>
    <w:rsid w:val="006F1521"/>
    <w:rsid w:val="00703C1D"/>
    <w:rsid w:val="00726B96"/>
    <w:rsid w:val="0074062B"/>
    <w:rsid w:val="00800270"/>
    <w:rsid w:val="008B2D85"/>
    <w:rsid w:val="008D1EF6"/>
    <w:rsid w:val="008D468C"/>
    <w:rsid w:val="008E194F"/>
    <w:rsid w:val="009178FE"/>
    <w:rsid w:val="00972895"/>
    <w:rsid w:val="00982F1F"/>
    <w:rsid w:val="00996BA8"/>
    <w:rsid w:val="009B4F20"/>
    <w:rsid w:val="009D1883"/>
    <w:rsid w:val="00A06F94"/>
    <w:rsid w:val="00A50681"/>
    <w:rsid w:val="00AD44C0"/>
    <w:rsid w:val="00AD720A"/>
    <w:rsid w:val="00B22833"/>
    <w:rsid w:val="00B400B4"/>
    <w:rsid w:val="00BE0A17"/>
    <w:rsid w:val="00CA7682"/>
    <w:rsid w:val="00D206F0"/>
    <w:rsid w:val="00D8485C"/>
    <w:rsid w:val="00DB12CE"/>
    <w:rsid w:val="00E466B2"/>
    <w:rsid w:val="00E5137E"/>
    <w:rsid w:val="00EA6203"/>
    <w:rsid w:val="00F2785D"/>
    <w:rsid w:val="00F32DC7"/>
    <w:rsid w:val="00F4583D"/>
    <w:rsid w:val="00F8248C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8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2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msami</dc:creator>
  <cp:lastModifiedBy>win7</cp:lastModifiedBy>
  <cp:revision>2</cp:revision>
  <dcterms:created xsi:type="dcterms:W3CDTF">2018-12-26T07:29:00Z</dcterms:created>
  <dcterms:modified xsi:type="dcterms:W3CDTF">2018-12-26T07:29:00Z</dcterms:modified>
</cp:coreProperties>
</file>